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A68E" w14:textId="77777777" w:rsidR="00D353C4" w:rsidRDefault="00D353C4" w:rsidP="00A33AAC">
      <w:pPr>
        <w:rPr>
          <w:b/>
        </w:rPr>
      </w:pPr>
    </w:p>
    <w:p w14:paraId="442CD50F" w14:textId="77777777" w:rsidR="00D353C4" w:rsidRPr="006A406C" w:rsidRDefault="00D353C4" w:rsidP="00A33AAC">
      <w:pPr>
        <w:rPr>
          <w:rFonts w:ascii="Verdana" w:hAnsi="Verdana"/>
          <w:b/>
        </w:rPr>
      </w:pPr>
    </w:p>
    <w:p w14:paraId="746FB19E" w14:textId="51A02D02" w:rsidR="00A33AAC" w:rsidRPr="006A406C" w:rsidRDefault="00952A47" w:rsidP="00A33AAC">
      <w:pPr>
        <w:rPr>
          <w:rFonts w:ascii="Verdana" w:hAnsi="Verdana"/>
          <w:b/>
        </w:rPr>
      </w:pPr>
      <w:r w:rsidRPr="006A406C">
        <w:rPr>
          <w:rFonts w:ascii="Verdana" w:hAnsi="Verdana"/>
          <w:b/>
        </w:rPr>
        <w:t xml:space="preserve">Cargo a </w:t>
      </w:r>
      <w:r w:rsidR="008A4B14" w:rsidRPr="006A406C">
        <w:rPr>
          <w:rFonts w:ascii="Verdana" w:hAnsi="Verdana"/>
          <w:b/>
        </w:rPr>
        <w:t>desempeñar:</w:t>
      </w:r>
      <w:r w:rsidR="00AF60C6" w:rsidRPr="006A406C">
        <w:rPr>
          <w:rFonts w:ascii="Verdana" w:hAnsi="Verdana"/>
          <w:b/>
        </w:rPr>
        <w:t xml:space="preserve"> </w:t>
      </w:r>
      <w:r w:rsidRPr="006A406C">
        <w:rPr>
          <w:rFonts w:ascii="Verdana" w:hAnsi="Verdana"/>
        </w:rPr>
        <w:t xml:space="preserve">        </w:t>
      </w:r>
      <w:r w:rsidR="004932C6" w:rsidRPr="006A406C">
        <w:rPr>
          <w:rFonts w:ascii="Verdana" w:hAnsi="Verdana"/>
        </w:rPr>
        <w:t>____________________________________________</w:t>
      </w:r>
      <w:r w:rsidRPr="006A406C">
        <w:rPr>
          <w:rFonts w:ascii="Verdana" w:hAnsi="Verdana"/>
        </w:rPr>
        <w:t xml:space="preserve">                                                                                                          </w:t>
      </w:r>
      <w:r w:rsidR="00CC6DFE" w:rsidRPr="006A406C">
        <w:rPr>
          <w:rFonts w:ascii="Verdana" w:hAnsi="Verdana"/>
          <w:b/>
        </w:rPr>
        <w:t>Fecha: _</w:t>
      </w:r>
      <w:r w:rsidR="004932C6" w:rsidRPr="006A406C">
        <w:rPr>
          <w:rFonts w:ascii="Verdana" w:hAnsi="Verdana"/>
          <w:b/>
        </w:rPr>
        <w:t>__________________________________</w:t>
      </w:r>
    </w:p>
    <w:p w14:paraId="511FCBA2" w14:textId="638E31A5" w:rsidR="007A4568" w:rsidRPr="006A406C" w:rsidRDefault="007A4568" w:rsidP="00A33AAC">
      <w:pPr>
        <w:rPr>
          <w:rFonts w:ascii="Verdana" w:hAnsi="Verdana"/>
        </w:rPr>
      </w:pPr>
      <w:r w:rsidRPr="006A406C">
        <w:rPr>
          <w:rFonts w:ascii="Verdana" w:hAnsi="Verdana"/>
          <w:b/>
        </w:rPr>
        <w:t>Requisitos de estudio y experiencia:</w:t>
      </w:r>
      <w:r w:rsidR="00897297" w:rsidRPr="006A406C">
        <w:rPr>
          <w:rFonts w:ascii="Verdana" w:hAnsi="Verdana"/>
          <w:b/>
        </w:rPr>
        <w:t xml:space="preserve"> ___________________________________</w:t>
      </w:r>
    </w:p>
    <w:tbl>
      <w:tblPr>
        <w:tblStyle w:val="Tablaconcuadrcula"/>
        <w:tblW w:w="177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134"/>
        <w:gridCol w:w="1134"/>
        <w:gridCol w:w="1134"/>
        <w:gridCol w:w="1559"/>
        <w:gridCol w:w="1235"/>
        <w:gridCol w:w="1097"/>
        <w:gridCol w:w="1354"/>
        <w:gridCol w:w="975"/>
        <w:gridCol w:w="1293"/>
        <w:gridCol w:w="1331"/>
        <w:gridCol w:w="1233"/>
        <w:gridCol w:w="980"/>
      </w:tblGrid>
      <w:tr w:rsidR="00BE1696" w:rsidRPr="006A406C" w14:paraId="56D4B686" w14:textId="77777777" w:rsidTr="00897297">
        <w:trPr>
          <w:trHeight w:val="404"/>
        </w:trPr>
        <w:tc>
          <w:tcPr>
            <w:tcW w:w="17720" w:type="dxa"/>
            <w:gridSpan w:val="14"/>
            <w:shd w:val="clear" w:color="auto" w:fill="auto"/>
          </w:tcPr>
          <w:p w14:paraId="7BFDE8B1" w14:textId="77777777" w:rsidR="00BE1696" w:rsidRPr="006A406C" w:rsidRDefault="00BE1696" w:rsidP="00C41B32">
            <w:pPr>
              <w:jc w:val="center"/>
              <w:rPr>
                <w:rFonts w:ascii="Verdana" w:hAnsi="Verdana"/>
                <w:b/>
              </w:rPr>
            </w:pPr>
            <w:r w:rsidRPr="006A406C">
              <w:rPr>
                <w:rFonts w:ascii="Verdana" w:hAnsi="Verdana"/>
                <w:b/>
              </w:rPr>
              <w:t>REQUISITOS ESTUDIOS Y EXPERIENCIA</w:t>
            </w:r>
          </w:p>
        </w:tc>
      </w:tr>
      <w:tr w:rsidR="00BE1696" w:rsidRPr="006A406C" w14:paraId="0605E724" w14:textId="77777777" w:rsidTr="006A406C">
        <w:trPr>
          <w:trHeight w:val="313"/>
        </w:trPr>
        <w:tc>
          <w:tcPr>
            <w:tcW w:w="8222" w:type="dxa"/>
            <w:gridSpan w:val="6"/>
            <w:shd w:val="clear" w:color="auto" w:fill="auto"/>
          </w:tcPr>
          <w:p w14:paraId="396B25FF" w14:textId="77777777" w:rsidR="00BE1696" w:rsidRPr="006A406C" w:rsidRDefault="00BE1696" w:rsidP="00AA78D6">
            <w:pPr>
              <w:jc w:val="center"/>
              <w:rPr>
                <w:rFonts w:ascii="Verdana" w:hAnsi="Verdana"/>
                <w:b/>
                <w:bCs/>
              </w:rPr>
            </w:pPr>
            <w:r w:rsidRPr="006A406C">
              <w:rPr>
                <w:rFonts w:ascii="Verdana" w:hAnsi="Verdana"/>
                <w:b/>
                <w:bCs/>
              </w:rPr>
              <w:t>REQUISITOS ESTUDIOS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5E9D7004" w14:textId="77777777" w:rsidR="00BE1696" w:rsidRPr="006A406C" w:rsidRDefault="00BE1696" w:rsidP="00AA78D6">
            <w:pPr>
              <w:jc w:val="center"/>
              <w:rPr>
                <w:rFonts w:ascii="Verdana" w:hAnsi="Verdana"/>
                <w:b/>
                <w:bCs/>
              </w:rPr>
            </w:pPr>
            <w:r w:rsidRPr="006A406C">
              <w:rPr>
                <w:rFonts w:ascii="Verdana" w:hAnsi="Verdana"/>
                <w:b/>
                <w:bCs/>
              </w:rPr>
              <w:t>EXPERIENCIA RELACIONADA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8DF3520" w14:textId="77777777" w:rsidR="00BE1696" w:rsidRPr="006A406C" w:rsidRDefault="00BE1696" w:rsidP="00AA78D6">
            <w:pPr>
              <w:jc w:val="center"/>
              <w:rPr>
                <w:rFonts w:ascii="Verdana" w:hAnsi="Verdana"/>
                <w:b/>
                <w:bCs/>
              </w:rPr>
            </w:pPr>
            <w:r w:rsidRPr="006A406C">
              <w:rPr>
                <w:rFonts w:ascii="Verdana" w:hAnsi="Verdana"/>
                <w:b/>
                <w:bCs/>
              </w:rPr>
              <w:t>CUMPLIMIENTO EXPERIENCIA</w:t>
            </w:r>
          </w:p>
        </w:tc>
      </w:tr>
      <w:tr w:rsidR="00B738D0" w:rsidRPr="006A406C" w14:paraId="5C4B83C8" w14:textId="77777777" w:rsidTr="006A406C">
        <w:trPr>
          <w:trHeight w:val="313"/>
        </w:trPr>
        <w:tc>
          <w:tcPr>
            <w:tcW w:w="1702" w:type="dxa"/>
            <w:shd w:val="clear" w:color="auto" w:fill="auto"/>
            <w:vAlign w:val="center"/>
          </w:tcPr>
          <w:p w14:paraId="2B8113BD" w14:textId="77777777" w:rsidR="005B700F" w:rsidRPr="006A406C" w:rsidRDefault="005B700F" w:rsidP="00AA78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A406C">
              <w:rPr>
                <w:rFonts w:ascii="Verdana" w:hAnsi="Verdana"/>
                <w:b/>
                <w:sz w:val="16"/>
                <w:szCs w:val="16"/>
              </w:rPr>
              <w:t>Nombre y Apellido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F1454" w14:textId="77777777" w:rsidR="005B700F" w:rsidRPr="006A406C" w:rsidRDefault="005B700F" w:rsidP="00AA78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A406C">
              <w:rPr>
                <w:rFonts w:ascii="Verdana" w:hAnsi="Verdana"/>
                <w:b/>
                <w:sz w:val="16"/>
                <w:szCs w:val="16"/>
              </w:rPr>
              <w:t>Identificación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B85C0" w14:textId="77777777" w:rsidR="005B700F" w:rsidRPr="006A406C" w:rsidRDefault="005B700F" w:rsidP="00AA78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A406C">
              <w:rPr>
                <w:rFonts w:ascii="Verdana" w:hAnsi="Verdana"/>
                <w:b/>
                <w:sz w:val="16"/>
                <w:szCs w:val="16"/>
              </w:rPr>
              <w:t>Bachiller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6E92C" w14:textId="77777777" w:rsidR="005B700F" w:rsidRPr="006A406C" w:rsidRDefault="005B700F" w:rsidP="00AA78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A406C">
              <w:rPr>
                <w:rFonts w:ascii="Verdana" w:hAnsi="Verdana"/>
                <w:b/>
                <w:sz w:val="16"/>
                <w:szCs w:val="16"/>
              </w:rPr>
              <w:t>Pregrado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C0F55" w14:textId="77777777" w:rsidR="005B700F" w:rsidRPr="006A406C" w:rsidRDefault="005B700F" w:rsidP="00AA78D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A406C">
              <w:rPr>
                <w:rFonts w:ascii="Verdana" w:hAnsi="Verdana"/>
                <w:b/>
                <w:bCs/>
                <w:sz w:val="16"/>
                <w:szCs w:val="16"/>
              </w:rPr>
              <w:t>Posgrado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34FB41" w14:textId="77777777" w:rsidR="005B700F" w:rsidRPr="006A406C" w:rsidRDefault="005B700F" w:rsidP="00AA78D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A406C">
              <w:rPr>
                <w:rFonts w:ascii="Verdana" w:hAnsi="Verdana"/>
                <w:b/>
                <w:bCs/>
                <w:sz w:val="16"/>
                <w:szCs w:val="16"/>
              </w:rPr>
              <w:t>Cumplimiento</w:t>
            </w:r>
          </w:p>
          <w:p w14:paraId="1897E27A" w14:textId="77777777" w:rsidR="005B700F" w:rsidRPr="006A406C" w:rsidRDefault="005B700F" w:rsidP="00AA78D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A406C">
              <w:rPr>
                <w:rFonts w:ascii="Verdana" w:hAnsi="Verdana"/>
                <w:b/>
                <w:bCs/>
                <w:sz w:val="16"/>
                <w:szCs w:val="16"/>
              </w:rPr>
              <w:t>Requisitos</w:t>
            </w:r>
          </w:p>
          <w:p w14:paraId="15D83186" w14:textId="77777777" w:rsidR="005B700F" w:rsidRPr="006A406C" w:rsidRDefault="005B700F" w:rsidP="00AA78D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A406C">
              <w:rPr>
                <w:rFonts w:ascii="Verdana" w:hAnsi="Verdana"/>
                <w:b/>
                <w:bCs/>
                <w:sz w:val="16"/>
                <w:szCs w:val="16"/>
              </w:rPr>
              <w:t>Académicos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1F094EF" w14:textId="77777777" w:rsidR="005B700F" w:rsidRPr="006A406C" w:rsidRDefault="005B700F" w:rsidP="00AA78D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A406C">
              <w:rPr>
                <w:rFonts w:ascii="Verdana" w:hAnsi="Verdana"/>
                <w:b/>
                <w:bCs/>
                <w:sz w:val="16"/>
                <w:szCs w:val="16"/>
              </w:rPr>
              <w:t>Entidad o Empresa</w:t>
            </w:r>
          </w:p>
        </w:tc>
        <w:tc>
          <w:tcPr>
            <w:tcW w:w="1097" w:type="dxa"/>
            <w:shd w:val="clear" w:color="auto" w:fill="auto"/>
          </w:tcPr>
          <w:p w14:paraId="258E5198" w14:textId="77777777" w:rsidR="005B700F" w:rsidRPr="006A406C" w:rsidRDefault="005B700F" w:rsidP="00AA78D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A406C">
              <w:rPr>
                <w:rFonts w:ascii="Verdana" w:hAnsi="Verdana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1354" w:type="dxa"/>
            <w:shd w:val="clear" w:color="auto" w:fill="auto"/>
          </w:tcPr>
          <w:p w14:paraId="5FDCF39B" w14:textId="77777777" w:rsidR="005B700F" w:rsidRPr="006A406C" w:rsidRDefault="005B700F" w:rsidP="00AA78D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A406C">
              <w:rPr>
                <w:rFonts w:ascii="Verdana" w:hAnsi="Verdana"/>
                <w:b/>
                <w:bCs/>
                <w:sz w:val="16"/>
                <w:szCs w:val="16"/>
              </w:rPr>
              <w:t>Fecha Terminación</w:t>
            </w:r>
          </w:p>
        </w:tc>
        <w:tc>
          <w:tcPr>
            <w:tcW w:w="975" w:type="dxa"/>
            <w:shd w:val="clear" w:color="auto" w:fill="auto"/>
          </w:tcPr>
          <w:p w14:paraId="3A7A74C6" w14:textId="77777777" w:rsidR="005B700F" w:rsidRPr="006A406C" w:rsidRDefault="005B700F" w:rsidP="00AA78D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6DEA640" w14:textId="77777777" w:rsidR="005B700F" w:rsidRPr="006A406C" w:rsidRDefault="005B700F" w:rsidP="00AA78D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A406C">
              <w:rPr>
                <w:rFonts w:ascii="Verdana" w:hAnsi="Verdana"/>
                <w:b/>
                <w:bCs/>
                <w:sz w:val="16"/>
                <w:szCs w:val="16"/>
              </w:rPr>
              <w:t>Total</w:t>
            </w:r>
            <w:r w:rsidR="00097C30" w:rsidRPr="006A406C">
              <w:rPr>
                <w:rFonts w:ascii="Verdana" w:hAnsi="Verdana"/>
                <w:b/>
                <w:bCs/>
                <w:sz w:val="16"/>
                <w:szCs w:val="16"/>
              </w:rPr>
              <w:t xml:space="preserve"> meses</w:t>
            </w:r>
          </w:p>
        </w:tc>
        <w:tc>
          <w:tcPr>
            <w:tcW w:w="1293" w:type="dxa"/>
            <w:shd w:val="clear" w:color="auto" w:fill="auto"/>
          </w:tcPr>
          <w:p w14:paraId="269CA252" w14:textId="77777777" w:rsidR="005B700F" w:rsidRPr="006A406C" w:rsidRDefault="005B700F" w:rsidP="00AA78D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A406C">
              <w:rPr>
                <w:rFonts w:ascii="Verdana" w:hAnsi="Verdana"/>
                <w:b/>
                <w:bCs/>
                <w:sz w:val="16"/>
                <w:szCs w:val="16"/>
              </w:rPr>
              <w:t>Cargo u Objeto Contractual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20BD8B0" w14:textId="77777777" w:rsidR="005B700F" w:rsidRPr="006A406C" w:rsidRDefault="005B700F" w:rsidP="00AA78D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6A406C">
              <w:rPr>
                <w:rFonts w:ascii="Verdana" w:hAnsi="Verdana"/>
                <w:b/>
                <w:bCs/>
                <w:sz w:val="16"/>
                <w:szCs w:val="16"/>
              </w:rPr>
              <w:t>Relacionada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B84BAEA" w14:textId="77777777" w:rsidR="005B700F" w:rsidRPr="006A406C" w:rsidRDefault="005D1D24" w:rsidP="00BE169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A406C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5B700F" w:rsidRPr="006A406C">
              <w:rPr>
                <w:rFonts w:ascii="Verdana" w:hAnsi="Verdana"/>
                <w:b/>
                <w:bCs/>
                <w:sz w:val="16"/>
                <w:szCs w:val="16"/>
              </w:rPr>
              <w:t>Profesional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E03A130" w14:textId="77777777" w:rsidR="005B700F" w:rsidRPr="006A406C" w:rsidRDefault="005B700F" w:rsidP="00BE169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A406C">
              <w:rPr>
                <w:rFonts w:ascii="Verdana" w:hAnsi="Verdana"/>
                <w:b/>
                <w:bCs/>
                <w:sz w:val="16"/>
                <w:szCs w:val="16"/>
              </w:rPr>
              <w:t>Laboral</w:t>
            </w:r>
          </w:p>
        </w:tc>
      </w:tr>
      <w:tr w:rsidR="00B738D0" w:rsidRPr="006A406C" w14:paraId="2EFADC5A" w14:textId="77777777" w:rsidTr="006A406C">
        <w:trPr>
          <w:trHeight w:val="387"/>
        </w:trPr>
        <w:tc>
          <w:tcPr>
            <w:tcW w:w="1702" w:type="dxa"/>
          </w:tcPr>
          <w:p w14:paraId="580B6539" w14:textId="77777777" w:rsidR="005B700F" w:rsidRPr="006A406C" w:rsidRDefault="005B700F" w:rsidP="00B738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37262E" w14:textId="77777777" w:rsidR="005B700F" w:rsidRPr="006A406C" w:rsidRDefault="005B700F" w:rsidP="004932C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C090D3" w14:textId="77777777" w:rsidR="00AF60C6" w:rsidRPr="006A406C" w:rsidRDefault="00AF60C6" w:rsidP="005D1D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480A786" w14:textId="77777777" w:rsidR="005B700F" w:rsidRPr="006A406C" w:rsidRDefault="005B700F" w:rsidP="005D1D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A79458" w14:textId="77777777" w:rsidR="005B700F" w:rsidRPr="006A406C" w:rsidRDefault="005B700F" w:rsidP="005D1D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F2FDEA" w14:textId="77777777" w:rsidR="00AF60C6" w:rsidRPr="006A406C" w:rsidRDefault="00AF60C6" w:rsidP="005D1D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03BCEC" w14:textId="77777777" w:rsidR="005B700F" w:rsidRPr="006A406C" w:rsidRDefault="005B700F" w:rsidP="004932C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5" w:type="dxa"/>
          </w:tcPr>
          <w:p w14:paraId="78736513" w14:textId="77777777" w:rsidR="005B700F" w:rsidRPr="006A406C" w:rsidRDefault="005B700F" w:rsidP="005D1D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7" w:type="dxa"/>
          </w:tcPr>
          <w:p w14:paraId="7DF984B5" w14:textId="77777777" w:rsidR="00AF60C6" w:rsidRPr="006A406C" w:rsidRDefault="00AF60C6" w:rsidP="005D1D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86508DD" w14:textId="77777777" w:rsidR="005B700F" w:rsidRPr="006A406C" w:rsidRDefault="005B700F" w:rsidP="005D1D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71202E5" w14:textId="77777777" w:rsidR="005B700F" w:rsidRPr="006A406C" w:rsidRDefault="005B700F" w:rsidP="004932C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</w:tcPr>
          <w:p w14:paraId="5905C14A" w14:textId="77777777" w:rsidR="00AF60C6" w:rsidRPr="006A406C" w:rsidRDefault="00AF60C6" w:rsidP="005D1D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CD51344" w14:textId="77777777" w:rsidR="005B700F" w:rsidRPr="006A406C" w:rsidRDefault="005B700F" w:rsidP="00B738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3" w:type="dxa"/>
          </w:tcPr>
          <w:p w14:paraId="2550FA50" w14:textId="77777777" w:rsidR="005B700F" w:rsidRPr="006A406C" w:rsidRDefault="005B700F" w:rsidP="005D1D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E9F840A" w14:textId="77777777" w:rsidR="005B700F" w:rsidRPr="006A406C" w:rsidRDefault="005B700F" w:rsidP="005D1D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38993738" w14:textId="77777777" w:rsidR="005B700F" w:rsidRPr="006A406C" w:rsidRDefault="005B700F" w:rsidP="005D1D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0" w:type="dxa"/>
          </w:tcPr>
          <w:p w14:paraId="68E83309" w14:textId="77777777" w:rsidR="005B700F" w:rsidRPr="006A406C" w:rsidRDefault="005B700F" w:rsidP="005D1D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738D0" w:rsidRPr="006A406C" w14:paraId="23C77365" w14:textId="77777777" w:rsidTr="006A406C">
        <w:trPr>
          <w:trHeight w:val="313"/>
        </w:trPr>
        <w:tc>
          <w:tcPr>
            <w:tcW w:w="1702" w:type="dxa"/>
          </w:tcPr>
          <w:p w14:paraId="68E43ABD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AE60E5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C7EAD0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87FB31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BC412B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1CFB91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5" w:type="dxa"/>
          </w:tcPr>
          <w:p w14:paraId="1CEBC790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7" w:type="dxa"/>
          </w:tcPr>
          <w:p w14:paraId="1C53A9A5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4" w:type="dxa"/>
          </w:tcPr>
          <w:p w14:paraId="509FD99C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</w:tcPr>
          <w:p w14:paraId="1F6C1821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3" w:type="dxa"/>
          </w:tcPr>
          <w:p w14:paraId="10E67764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47F0327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47A8E87A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0" w:type="dxa"/>
          </w:tcPr>
          <w:p w14:paraId="35EB6D28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738D0" w:rsidRPr="006A406C" w14:paraId="344E1432" w14:textId="77777777" w:rsidTr="006A406C">
        <w:trPr>
          <w:trHeight w:val="330"/>
        </w:trPr>
        <w:tc>
          <w:tcPr>
            <w:tcW w:w="1702" w:type="dxa"/>
          </w:tcPr>
          <w:p w14:paraId="35A2B7B1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6DDE83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FE1FEF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1BCD39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9CBC6E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F58EB1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5" w:type="dxa"/>
          </w:tcPr>
          <w:p w14:paraId="26700820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2F475B6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4" w:type="dxa"/>
          </w:tcPr>
          <w:p w14:paraId="6754A8E6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</w:tcPr>
          <w:p w14:paraId="35E05AF8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3" w:type="dxa"/>
          </w:tcPr>
          <w:p w14:paraId="7B0EA6A5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C1BFDE0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3" w:type="dxa"/>
          </w:tcPr>
          <w:p w14:paraId="58E776FB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0" w:type="dxa"/>
          </w:tcPr>
          <w:p w14:paraId="42CC57B8" w14:textId="77777777" w:rsidR="005B700F" w:rsidRPr="006A406C" w:rsidRDefault="005B700F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7B54" w:rsidRPr="006A406C" w14:paraId="416C7C31" w14:textId="77777777" w:rsidTr="00237809">
        <w:trPr>
          <w:trHeight w:val="1113"/>
        </w:trPr>
        <w:tc>
          <w:tcPr>
            <w:tcW w:w="17720" w:type="dxa"/>
            <w:gridSpan w:val="14"/>
          </w:tcPr>
          <w:p w14:paraId="3269A0A6" w14:textId="77777777" w:rsidR="00CC7B54" w:rsidRPr="006A406C" w:rsidRDefault="00CC7B54" w:rsidP="002C3F71">
            <w:pPr>
              <w:rPr>
                <w:rFonts w:ascii="Verdana" w:hAnsi="Verdana"/>
                <w:sz w:val="18"/>
                <w:szCs w:val="18"/>
              </w:rPr>
            </w:pPr>
            <w:r w:rsidRPr="006A406C">
              <w:rPr>
                <w:rFonts w:ascii="Verdana" w:hAnsi="Verdana"/>
                <w:sz w:val="18"/>
                <w:szCs w:val="18"/>
              </w:rPr>
              <w:t>Observaciones:</w:t>
            </w:r>
          </w:p>
          <w:p w14:paraId="1944DC05" w14:textId="77777777" w:rsidR="00CC7B54" w:rsidRPr="006A406C" w:rsidRDefault="00CC7B54" w:rsidP="005D1D24">
            <w:pPr>
              <w:pStyle w:val="Prrafodelista"/>
              <w:rPr>
                <w:rFonts w:ascii="Verdana" w:hAnsi="Verdana"/>
                <w:sz w:val="18"/>
                <w:szCs w:val="18"/>
              </w:rPr>
            </w:pPr>
          </w:p>
          <w:p w14:paraId="01B96BE2" w14:textId="77777777" w:rsidR="00CC7B54" w:rsidRPr="006A406C" w:rsidRDefault="00CC7B54" w:rsidP="002C3F7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4F8C7E" w14:textId="77777777" w:rsidR="00691042" w:rsidRPr="006A406C" w:rsidRDefault="00691042">
      <w:pPr>
        <w:rPr>
          <w:rFonts w:ascii="Verdana" w:hAnsi="Verdana"/>
        </w:rPr>
      </w:pPr>
    </w:p>
    <w:p w14:paraId="100A5A7D" w14:textId="77777777" w:rsidR="00436F51" w:rsidRPr="006A406C" w:rsidRDefault="00436F51" w:rsidP="00436F51">
      <w:pPr>
        <w:rPr>
          <w:rFonts w:ascii="Verdana" w:hAnsi="Verdana"/>
        </w:rPr>
      </w:pPr>
      <w:r w:rsidRPr="006A406C">
        <w:rPr>
          <w:rFonts w:ascii="Verdana" w:hAnsi="Verdana"/>
        </w:rPr>
        <w:t>Firma:  _______________________________________________</w:t>
      </w:r>
    </w:p>
    <w:p w14:paraId="79E53B64" w14:textId="19A0FE6F" w:rsidR="00A33AAC" w:rsidRPr="006A406C" w:rsidRDefault="00436F51">
      <w:pPr>
        <w:rPr>
          <w:rFonts w:ascii="Verdana" w:hAnsi="Verdana"/>
        </w:rPr>
      </w:pPr>
      <w:r w:rsidRPr="006A406C">
        <w:rPr>
          <w:rFonts w:ascii="Verdana" w:hAnsi="Verdana"/>
          <w:sz w:val="18"/>
          <w:szCs w:val="18"/>
        </w:rPr>
        <w:t xml:space="preserve">             </w:t>
      </w:r>
      <w:r w:rsidR="00691042" w:rsidRPr="006A406C">
        <w:rPr>
          <w:rFonts w:ascii="Verdana" w:hAnsi="Verdana"/>
        </w:rPr>
        <w:t xml:space="preserve">Coordinador GIT de Talento Humano y Prestaciones Sociales </w:t>
      </w:r>
    </w:p>
    <w:sectPr w:rsidR="00A33AAC" w:rsidRPr="006A406C" w:rsidSect="00A33AAC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8129" w14:textId="77777777" w:rsidR="00507F62" w:rsidRDefault="00507F62" w:rsidP="00D353C4">
      <w:pPr>
        <w:spacing w:after="0" w:line="240" w:lineRule="auto"/>
      </w:pPr>
      <w:r>
        <w:separator/>
      </w:r>
    </w:p>
  </w:endnote>
  <w:endnote w:type="continuationSeparator" w:id="0">
    <w:p w14:paraId="3538B12E" w14:textId="77777777" w:rsidR="00507F62" w:rsidRDefault="00507F62" w:rsidP="00D3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E106" w14:textId="77777777" w:rsidR="00507F62" w:rsidRDefault="00507F62" w:rsidP="00D353C4">
      <w:pPr>
        <w:spacing w:after="0" w:line="240" w:lineRule="auto"/>
      </w:pPr>
      <w:r>
        <w:separator/>
      </w:r>
    </w:p>
  </w:footnote>
  <w:footnote w:type="continuationSeparator" w:id="0">
    <w:p w14:paraId="373FAFC5" w14:textId="77777777" w:rsidR="00507F62" w:rsidRDefault="00507F62" w:rsidP="00D3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pPr w:leftFromText="141" w:rightFromText="141" w:vertAnchor="text" w:horzAnchor="margin" w:tblpXSpec="center" w:tblpY="-380"/>
      <w:tblW w:w="144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54"/>
      <w:gridCol w:w="3311"/>
      <w:gridCol w:w="2268"/>
      <w:gridCol w:w="1560"/>
      <w:gridCol w:w="2405"/>
      <w:gridCol w:w="2523"/>
    </w:tblGrid>
    <w:tr w:rsidR="00D353C4" w:rsidRPr="00F0613D" w14:paraId="191C235B" w14:textId="77777777" w:rsidTr="00D353C4">
      <w:trPr>
        <w:trHeight w:val="409"/>
      </w:trPr>
      <w:tc>
        <w:tcPr>
          <w:tcW w:w="2354" w:type="dxa"/>
          <w:vMerge w:val="restart"/>
        </w:tcPr>
        <w:p w14:paraId="3398B6D3" w14:textId="77777777" w:rsidR="00D353C4" w:rsidRPr="00F0613D" w:rsidRDefault="00D353C4" w:rsidP="00D353C4">
          <w:pPr>
            <w:pStyle w:val="TableParagraph"/>
            <w:rPr>
              <w:rFonts w:ascii="Verdana" w:hAnsi="Verdana"/>
            </w:rPr>
          </w:pPr>
          <w:r w:rsidRPr="00F0613D"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0" locked="0" layoutInCell="1" allowOverlap="1" wp14:anchorId="7FFFC859" wp14:editId="280FC7C6">
                <wp:simplePos x="0" y="0"/>
                <wp:positionH relativeFrom="column">
                  <wp:posOffset>162560</wp:posOffset>
                </wp:positionH>
                <wp:positionV relativeFrom="paragraph">
                  <wp:posOffset>471170</wp:posOffset>
                </wp:positionV>
                <wp:extent cx="1076626" cy="462280"/>
                <wp:effectExtent l="0" t="0" r="0" b="0"/>
                <wp:wrapNone/>
                <wp:docPr id="767188530" name="Imagen 767188530" descr="Forma&#10;&#10;Descripción generada automáticamente con confianza med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4" descr="Forma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8" t="29634" r="66399" b="110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626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544" w:type="dxa"/>
          <w:gridSpan w:val="4"/>
        </w:tcPr>
        <w:p w14:paraId="04AA9AEB" w14:textId="36FFE8C0" w:rsidR="00D353C4" w:rsidRPr="00F0613D" w:rsidRDefault="00D353C4" w:rsidP="00D353C4">
          <w:pPr>
            <w:pStyle w:val="TableParagraph"/>
            <w:spacing w:before="18"/>
            <w:ind w:left="788"/>
            <w:jc w:val="center"/>
            <w:rPr>
              <w:rFonts w:ascii="Verdana" w:hAnsi="Verdana"/>
              <w:b/>
            </w:rPr>
          </w:pPr>
          <w:r w:rsidRPr="00F0613D"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EVALUACIÓN DE HOJA</w:t>
          </w:r>
          <w:r w:rsidR="009426DC"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S</w:t>
          </w:r>
          <w:r w:rsidRPr="00F0613D"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 xml:space="preserve"> DE VIDA</w:t>
          </w:r>
        </w:p>
      </w:tc>
      <w:tc>
        <w:tcPr>
          <w:tcW w:w="2523" w:type="dxa"/>
          <w:vMerge w:val="restart"/>
        </w:tcPr>
        <w:p w14:paraId="2005C9D1" w14:textId="77777777" w:rsidR="00D353C4" w:rsidRPr="00F0613D" w:rsidRDefault="00D353C4" w:rsidP="00D353C4">
          <w:pPr>
            <w:pStyle w:val="TableParagraph"/>
            <w:spacing w:before="18"/>
            <w:ind w:left="788"/>
            <w:jc w:val="center"/>
            <w:rPr>
              <w:rFonts w:ascii="Verdana" w:hAnsi="Verdana"/>
              <w:b/>
            </w:rPr>
          </w:pPr>
          <w:r w:rsidRPr="00F0613D">
            <w:rPr>
              <w:rFonts w:ascii="Verdana" w:hAnsi="Verdana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6B06BEAF" wp14:editId="3885CD8A">
                <wp:simplePos x="0" y="0"/>
                <wp:positionH relativeFrom="column">
                  <wp:posOffset>302895</wp:posOffset>
                </wp:positionH>
                <wp:positionV relativeFrom="paragraph">
                  <wp:posOffset>447675</wp:posOffset>
                </wp:positionV>
                <wp:extent cx="1019175" cy="485775"/>
                <wp:effectExtent l="0" t="0" r="9525" b="0"/>
                <wp:wrapNone/>
                <wp:docPr id="1218397761" name="Imagen 1218397761" descr="Forma&#10;&#10;Descripción generada automáticamente con confianza med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Forma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01917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353C4" w:rsidRPr="00F0613D" w14:paraId="19FF2227" w14:textId="77777777" w:rsidTr="00D353C4">
      <w:tblPrEx>
        <w:tblCellMar>
          <w:left w:w="0" w:type="dxa"/>
          <w:right w:w="0" w:type="dxa"/>
        </w:tblCellMar>
      </w:tblPrEx>
      <w:trPr>
        <w:trHeight w:val="230"/>
      </w:trPr>
      <w:tc>
        <w:tcPr>
          <w:tcW w:w="2354" w:type="dxa"/>
          <w:vMerge/>
          <w:tcBorders>
            <w:top w:val="nil"/>
          </w:tcBorders>
        </w:tcPr>
        <w:p w14:paraId="67851806" w14:textId="77777777" w:rsidR="00D353C4" w:rsidRPr="00F0613D" w:rsidRDefault="00D353C4" w:rsidP="00D353C4">
          <w:pPr>
            <w:rPr>
              <w:rFonts w:ascii="Verdana" w:hAnsi="Verdana"/>
            </w:rPr>
          </w:pPr>
        </w:p>
      </w:tc>
      <w:tc>
        <w:tcPr>
          <w:tcW w:w="3311" w:type="dxa"/>
        </w:tcPr>
        <w:p w14:paraId="77F78055" w14:textId="77777777" w:rsidR="00D353C4" w:rsidRPr="00F0613D" w:rsidRDefault="00D353C4" w:rsidP="00D353C4">
          <w:pPr>
            <w:pStyle w:val="TableParagraph"/>
            <w:spacing w:before="18"/>
            <w:ind w:left="788"/>
            <w:rPr>
              <w:rFonts w:ascii="Verdana" w:hAnsi="Verdana"/>
              <w:b/>
            </w:rPr>
          </w:pPr>
          <w:r w:rsidRPr="00F0613D">
            <w:rPr>
              <w:rFonts w:ascii="Verdana" w:hAnsi="Verdana"/>
              <w:b/>
            </w:rPr>
            <w:t>PROCESO:</w:t>
          </w:r>
        </w:p>
      </w:tc>
      <w:tc>
        <w:tcPr>
          <w:tcW w:w="6233" w:type="dxa"/>
          <w:gridSpan w:val="3"/>
        </w:tcPr>
        <w:p w14:paraId="6D033B21" w14:textId="77777777" w:rsidR="00D353C4" w:rsidRPr="00F0613D" w:rsidRDefault="00D353C4" w:rsidP="00D353C4">
          <w:pPr>
            <w:pStyle w:val="TableParagraph"/>
            <w:spacing w:before="18"/>
            <w:ind w:left="954"/>
            <w:rPr>
              <w:rFonts w:ascii="Verdana" w:hAnsi="Verdana"/>
            </w:rPr>
          </w:pPr>
          <w:r w:rsidRPr="00F0613D">
            <w:rPr>
              <w:rFonts w:ascii="Verdana" w:hAnsi="Verdana"/>
            </w:rPr>
            <w:t>GESTIÓN</w:t>
          </w:r>
          <w:r w:rsidRPr="00F0613D">
            <w:rPr>
              <w:rFonts w:ascii="Verdana" w:hAnsi="Verdana"/>
              <w:spacing w:val="-4"/>
            </w:rPr>
            <w:t xml:space="preserve"> </w:t>
          </w:r>
          <w:r w:rsidRPr="00F0613D">
            <w:rPr>
              <w:rFonts w:ascii="Verdana" w:hAnsi="Verdana"/>
            </w:rPr>
            <w:t>HUMANA</w:t>
          </w:r>
        </w:p>
      </w:tc>
      <w:tc>
        <w:tcPr>
          <w:tcW w:w="2523" w:type="dxa"/>
          <w:vMerge/>
          <w:tcBorders>
            <w:top w:val="nil"/>
          </w:tcBorders>
        </w:tcPr>
        <w:p w14:paraId="300063BD" w14:textId="77777777" w:rsidR="00D353C4" w:rsidRPr="00F0613D" w:rsidRDefault="00D353C4" w:rsidP="00D353C4">
          <w:pPr>
            <w:rPr>
              <w:rFonts w:ascii="Verdana" w:hAnsi="Verdana"/>
            </w:rPr>
          </w:pPr>
        </w:p>
      </w:tc>
    </w:tr>
    <w:tr w:rsidR="00D353C4" w:rsidRPr="00F0613D" w14:paraId="44B78814" w14:textId="77777777" w:rsidTr="00D353C4">
      <w:tblPrEx>
        <w:tblCellMar>
          <w:left w:w="0" w:type="dxa"/>
          <w:right w:w="0" w:type="dxa"/>
        </w:tblCellMar>
      </w:tblPrEx>
      <w:trPr>
        <w:trHeight w:val="230"/>
      </w:trPr>
      <w:tc>
        <w:tcPr>
          <w:tcW w:w="2354" w:type="dxa"/>
          <w:vMerge/>
          <w:tcBorders>
            <w:top w:val="nil"/>
          </w:tcBorders>
        </w:tcPr>
        <w:p w14:paraId="6BCDF97F" w14:textId="77777777" w:rsidR="00D353C4" w:rsidRPr="00F0613D" w:rsidRDefault="00D353C4" w:rsidP="00D353C4">
          <w:pPr>
            <w:rPr>
              <w:rFonts w:ascii="Verdana" w:hAnsi="Verdana"/>
            </w:rPr>
          </w:pPr>
        </w:p>
      </w:tc>
      <w:tc>
        <w:tcPr>
          <w:tcW w:w="3311" w:type="dxa"/>
        </w:tcPr>
        <w:p w14:paraId="57E97A57" w14:textId="77777777" w:rsidR="00D353C4" w:rsidRPr="00F0613D" w:rsidRDefault="00D353C4" w:rsidP="00D353C4">
          <w:pPr>
            <w:pStyle w:val="TableParagraph"/>
            <w:spacing w:before="18"/>
            <w:ind w:left="788"/>
            <w:rPr>
              <w:rFonts w:ascii="Verdana" w:hAnsi="Verdana"/>
              <w:b/>
            </w:rPr>
          </w:pPr>
          <w:r w:rsidRPr="00F0613D"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PROCEDIMIENTO</w:t>
          </w:r>
        </w:p>
      </w:tc>
      <w:tc>
        <w:tcPr>
          <w:tcW w:w="6233" w:type="dxa"/>
          <w:gridSpan w:val="3"/>
          <w:vAlign w:val="center"/>
        </w:tcPr>
        <w:p w14:paraId="33074987" w14:textId="77777777" w:rsidR="00D353C4" w:rsidRPr="00F0613D" w:rsidRDefault="00D353C4" w:rsidP="00D353C4">
          <w:pPr>
            <w:pStyle w:val="TableParagraph"/>
            <w:spacing w:before="18"/>
            <w:rPr>
              <w:rFonts w:ascii="Verdana" w:hAnsi="Verdana"/>
            </w:rPr>
          </w:pPr>
          <w:r w:rsidRPr="00F0613D"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SELECCIÓN, VINCULACIÓN Y DESVINCULACIÓN DE PERSONAL DE PLANTA</w:t>
          </w:r>
        </w:p>
      </w:tc>
      <w:tc>
        <w:tcPr>
          <w:tcW w:w="2523" w:type="dxa"/>
          <w:vMerge/>
          <w:tcBorders>
            <w:top w:val="nil"/>
          </w:tcBorders>
        </w:tcPr>
        <w:p w14:paraId="399C856D" w14:textId="77777777" w:rsidR="00D353C4" w:rsidRPr="00F0613D" w:rsidRDefault="00D353C4" w:rsidP="00D353C4">
          <w:pPr>
            <w:rPr>
              <w:rFonts w:ascii="Verdana" w:hAnsi="Verdana"/>
            </w:rPr>
          </w:pPr>
        </w:p>
      </w:tc>
    </w:tr>
    <w:tr w:rsidR="00D353C4" w:rsidRPr="00F0613D" w14:paraId="57575455" w14:textId="77777777" w:rsidTr="00D353C4">
      <w:tblPrEx>
        <w:tblCellMar>
          <w:left w:w="0" w:type="dxa"/>
          <w:right w:w="0" w:type="dxa"/>
        </w:tblCellMar>
      </w:tblPrEx>
      <w:trPr>
        <w:trHeight w:val="464"/>
      </w:trPr>
      <w:tc>
        <w:tcPr>
          <w:tcW w:w="2354" w:type="dxa"/>
          <w:vMerge/>
          <w:tcBorders>
            <w:top w:val="nil"/>
          </w:tcBorders>
        </w:tcPr>
        <w:p w14:paraId="4FEC4D2B" w14:textId="77777777" w:rsidR="00D353C4" w:rsidRPr="00F0613D" w:rsidRDefault="00D353C4" w:rsidP="00D353C4">
          <w:pPr>
            <w:rPr>
              <w:rFonts w:ascii="Verdana" w:hAnsi="Verdana"/>
            </w:rPr>
          </w:pPr>
        </w:p>
      </w:tc>
      <w:tc>
        <w:tcPr>
          <w:tcW w:w="3311" w:type="dxa"/>
        </w:tcPr>
        <w:p w14:paraId="375945A9" w14:textId="77777777" w:rsidR="00D353C4" w:rsidRPr="00F0613D" w:rsidRDefault="00D353C4" w:rsidP="00D353C4">
          <w:pPr>
            <w:pStyle w:val="TableParagraph"/>
            <w:spacing w:before="2"/>
            <w:ind w:left="498" w:right="494"/>
            <w:jc w:val="center"/>
            <w:rPr>
              <w:rFonts w:ascii="Verdana" w:hAnsi="Verdana"/>
              <w:b/>
            </w:rPr>
          </w:pPr>
          <w:r w:rsidRPr="00F0613D">
            <w:rPr>
              <w:rFonts w:ascii="Verdana" w:hAnsi="Verdana"/>
              <w:b/>
            </w:rPr>
            <w:t>FECHA</w:t>
          </w:r>
          <w:r w:rsidRPr="00F0613D">
            <w:rPr>
              <w:rFonts w:ascii="Verdana" w:hAnsi="Verdana"/>
              <w:b/>
              <w:spacing w:val="-3"/>
            </w:rPr>
            <w:t xml:space="preserve"> </w:t>
          </w:r>
          <w:r w:rsidRPr="00F0613D">
            <w:rPr>
              <w:rFonts w:ascii="Verdana" w:hAnsi="Verdana"/>
              <w:b/>
            </w:rPr>
            <w:t>DE</w:t>
          </w:r>
        </w:p>
        <w:p w14:paraId="76D23277" w14:textId="77777777" w:rsidR="00D353C4" w:rsidRPr="00F0613D" w:rsidRDefault="00D353C4" w:rsidP="00D353C4">
          <w:pPr>
            <w:pStyle w:val="TableParagraph"/>
            <w:spacing w:before="39"/>
            <w:ind w:left="498" w:right="494"/>
            <w:jc w:val="center"/>
            <w:rPr>
              <w:rFonts w:ascii="Verdana" w:hAnsi="Verdana"/>
              <w:b/>
            </w:rPr>
          </w:pPr>
          <w:r w:rsidRPr="00F0613D">
            <w:rPr>
              <w:rFonts w:ascii="Verdana" w:hAnsi="Verdana"/>
              <w:b/>
            </w:rPr>
            <w:t>APROBACIÓN:</w:t>
          </w:r>
        </w:p>
      </w:tc>
      <w:tc>
        <w:tcPr>
          <w:tcW w:w="2268" w:type="dxa"/>
        </w:tcPr>
        <w:p w14:paraId="78E709C5" w14:textId="77777777" w:rsidR="00D353C4" w:rsidRPr="00F0613D" w:rsidRDefault="00D353C4" w:rsidP="00D353C4">
          <w:pPr>
            <w:pStyle w:val="TableParagraph"/>
            <w:spacing w:before="155"/>
            <w:ind w:left="99"/>
            <w:rPr>
              <w:rFonts w:ascii="Verdana" w:hAnsi="Verdana"/>
              <w:b/>
            </w:rPr>
          </w:pPr>
          <w:r w:rsidRPr="00F0613D">
            <w:rPr>
              <w:rFonts w:ascii="Verdana" w:hAnsi="Verdana"/>
              <w:b/>
            </w:rPr>
            <w:t>CÓDIGO:</w:t>
          </w:r>
        </w:p>
      </w:tc>
      <w:tc>
        <w:tcPr>
          <w:tcW w:w="1560" w:type="dxa"/>
        </w:tcPr>
        <w:p w14:paraId="526EC539" w14:textId="77777777" w:rsidR="00D353C4" w:rsidRPr="00F0613D" w:rsidRDefault="00D353C4" w:rsidP="00D353C4">
          <w:pPr>
            <w:pStyle w:val="TableParagraph"/>
            <w:spacing w:before="174"/>
            <w:ind w:left="48" w:right="43"/>
            <w:jc w:val="center"/>
            <w:rPr>
              <w:rFonts w:ascii="Verdana" w:hAnsi="Verdana"/>
              <w:b/>
            </w:rPr>
          </w:pPr>
          <w:r w:rsidRPr="00F0613D">
            <w:rPr>
              <w:rFonts w:ascii="Verdana" w:hAnsi="Verdana"/>
              <w:b/>
            </w:rPr>
            <w:t>VERSIÓN:</w:t>
          </w:r>
        </w:p>
      </w:tc>
      <w:tc>
        <w:tcPr>
          <w:tcW w:w="2405" w:type="dxa"/>
        </w:tcPr>
        <w:p w14:paraId="7E9102E1" w14:textId="77777777" w:rsidR="00D353C4" w:rsidRPr="00F0613D" w:rsidRDefault="00D353C4" w:rsidP="00D353C4">
          <w:pPr>
            <w:pStyle w:val="TableParagraph"/>
            <w:spacing w:before="174"/>
            <w:ind w:left="97" w:right="91"/>
            <w:jc w:val="center"/>
            <w:rPr>
              <w:rFonts w:ascii="Verdana" w:hAnsi="Verdana"/>
              <w:b/>
            </w:rPr>
          </w:pPr>
          <w:r w:rsidRPr="00F0613D">
            <w:rPr>
              <w:rFonts w:ascii="Verdana" w:hAnsi="Verdana"/>
              <w:b/>
            </w:rPr>
            <w:t>PÁGINA:</w:t>
          </w:r>
        </w:p>
      </w:tc>
      <w:tc>
        <w:tcPr>
          <w:tcW w:w="2523" w:type="dxa"/>
          <w:vMerge/>
          <w:tcBorders>
            <w:top w:val="nil"/>
          </w:tcBorders>
        </w:tcPr>
        <w:p w14:paraId="1C287684" w14:textId="77777777" w:rsidR="00D353C4" w:rsidRPr="00F0613D" w:rsidRDefault="00D353C4" w:rsidP="00D353C4">
          <w:pPr>
            <w:rPr>
              <w:rFonts w:ascii="Verdana" w:hAnsi="Verdana"/>
            </w:rPr>
          </w:pPr>
        </w:p>
      </w:tc>
    </w:tr>
    <w:tr w:rsidR="00D353C4" w:rsidRPr="00F0613D" w14:paraId="5D8986A8" w14:textId="77777777" w:rsidTr="00D353C4">
      <w:tblPrEx>
        <w:tblCellMar>
          <w:left w:w="0" w:type="dxa"/>
          <w:right w:w="0" w:type="dxa"/>
        </w:tblCellMar>
      </w:tblPrEx>
      <w:trPr>
        <w:trHeight w:val="304"/>
      </w:trPr>
      <w:tc>
        <w:tcPr>
          <w:tcW w:w="2354" w:type="dxa"/>
          <w:vMerge/>
          <w:tcBorders>
            <w:top w:val="nil"/>
          </w:tcBorders>
        </w:tcPr>
        <w:p w14:paraId="4C4B2B6D" w14:textId="77777777" w:rsidR="00D353C4" w:rsidRPr="00F0613D" w:rsidRDefault="00D353C4" w:rsidP="00D353C4">
          <w:pPr>
            <w:rPr>
              <w:rFonts w:ascii="Verdana" w:hAnsi="Verdana"/>
            </w:rPr>
          </w:pPr>
        </w:p>
      </w:tc>
      <w:tc>
        <w:tcPr>
          <w:tcW w:w="3311" w:type="dxa"/>
        </w:tcPr>
        <w:p w14:paraId="7ACDD9AC" w14:textId="78621814" w:rsidR="00D353C4" w:rsidRPr="00F0613D" w:rsidRDefault="00CC6DFE" w:rsidP="00D353C4">
          <w:pPr>
            <w:pStyle w:val="TableParagraph"/>
            <w:spacing w:before="153"/>
            <w:ind w:left="743"/>
            <w:rPr>
              <w:rFonts w:ascii="Verdana" w:hAnsi="Verdana"/>
            </w:rPr>
          </w:pPr>
          <w:r>
            <w:rPr>
              <w:rFonts w:ascii="Verdana" w:hAnsi="Verdana"/>
            </w:rPr>
            <w:t>31/10/2023</w:t>
          </w:r>
        </w:p>
      </w:tc>
      <w:tc>
        <w:tcPr>
          <w:tcW w:w="2268" w:type="dxa"/>
        </w:tcPr>
        <w:p w14:paraId="46249CF6" w14:textId="16111F97" w:rsidR="009426DC" w:rsidRPr="00F0613D" w:rsidRDefault="009426DC" w:rsidP="00CC6DFE">
          <w:pPr>
            <w:pStyle w:val="TableParagraph"/>
            <w:spacing w:before="40"/>
            <w:jc w:val="center"/>
            <w:rPr>
              <w:rFonts w:ascii="Verdana" w:hAnsi="Verdana"/>
            </w:rPr>
          </w:pPr>
          <w:r w:rsidRPr="00F9698E"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GTH1</w:t>
          </w:r>
          <w:r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9</w:t>
          </w:r>
          <w:r w:rsidRPr="00F9698E"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-FOR0</w:t>
          </w:r>
          <w:r>
            <w:rPr>
              <w:rFonts w:ascii="Verdana" w:eastAsia="Times New Roman" w:hAnsi="Verdana" w:cs="Times New Roman"/>
              <w:b/>
              <w:color w:val="000000"/>
              <w:lang w:val="es-MX" w:eastAsia="es-ES"/>
            </w:rPr>
            <w:t>1</w:t>
          </w:r>
        </w:p>
      </w:tc>
      <w:tc>
        <w:tcPr>
          <w:tcW w:w="1560" w:type="dxa"/>
        </w:tcPr>
        <w:p w14:paraId="05A65E6A" w14:textId="6FF0DEF6" w:rsidR="00D353C4" w:rsidRPr="00F0613D" w:rsidRDefault="00E2599E" w:rsidP="00E2599E">
          <w:pPr>
            <w:pStyle w:val="TableParagraph"/>
            <w:spacing w:before="172"/>
            <w:ind w:right="40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1</w:t>
          </w:r>
        </w:p>
      </w:tc>
      <w:tc>
        <w:tcPr>
          <w:tcW w:w="2405" w:type="dxa"/>
        </w:tcPr>
        <w:p w14:paraId="5A80C234" w14:textId="77777777" w:rsidR="00D353C4" w:rsidRPr="00F0613D" w:rsidRDefault="00D353C4" w:rsidP="00D353C4">
          <w:pPr>
            <w:pStyle w:val="TableParagraph"/>
            <w:spacing w:before="172"/>
            <w:ind w:left="94" w:right="91"/>
            <w:jc w:val="center"/>
            <w:rPr>
              <w:rFonts w:ascii="Verdana" w:hAnsi="Verdana"/>
            </w:rPr>
          </w:pPr>
          <w:r w:rsidRPr="00F0613D">
            <w:rPr>
              <w:rFonts w:ascii="Verdana" w:hAnsi="Verdana"/>
            </w:rPr>
            <w:fldChar w:fldCharType="begin"/>
          </w:r>
          <w:r w:rsidRPr="00F0613D">
            <w:rPr>
              <w:rFonts w:ascii="Verdana" w:hAnsi="Verdana"/>
            </w:rPr>
            <w:instrText xml:space="preserve"> PAGE </w:instrText>
          </w:r>
          <w:r w:rsidRPr="00F0613D">
            <w:rPr>
              <w:rFonts w:ascii="Verdana" w:hAnsi="Verdana"/>
            </w:rPr>
            <w:fldChar w:fldCharType="separate"/>
          </w:r>
          <w:r w:rsidRPr="00F0613D">
            <w:rPr>
              <w:rFonts w:ascii="Verdana" w:hAnsi="Verdana"/>
            </w:rPr>
            <w:t>1</w:t>
          </w:r>
          <w:r w:rsidRPr="00F0613D">
            <w:rPr>
              <w:rFonts w:ascii="Verdana" w:hAnsi="Verdana"/>
            </w:rPr>
            <w:fldChar w:fldCharType="end"/>
          </w:r>
          <w:r w:rsidRPr="00F0613D">
            <w:rPr>
              <w:rFonts w:ascii="Verdana" w:hAnsi="Verdana"/>
            </w:rPr>
            <w:t xml:space="preserve"> de </w:t>
          </w:r>
          <w:r>
            <w:rPr>
              <w:rFonts w:ascii="Verdana" w:hAnsi="Verdana"/>
            </w:rPr>
            <w:t>1</w:t>
          </w:r>
        </w:p>
      </w:tc>
      <w:tc>
        <w:tcPr>
          <w:tcW w:w="2523" w:type="dxa"/>
          <w:vMerge/>
          <w:tcBorders>
            <w:top w:val="nil"/>
          </w:tcBorders>
        </w:tcPr>
        <w:p w14:paraId="18A7197D" w14:textId="77777777" w:rsidR="00D353C4" w:rsidRPr="00F0613D" w:rsidRDefault="00D353C4" w:rsidP="00D353C4">
          <w:pPr>
            <w:rPr>
              <w:rFonts w:ascii="Verdana" w:hAnsi="Verdana"/>
            </w:rPr>
          </w:pPr>
        </w:p>
      </w:tc>
    </w:tr>
  </w:tbl>
  <w:p w14:paraId="26E61481" w14:textId="77777777" w:rsidR="00D353C4" w:rsidRDefault="00D353C4">
    <w:pPr>
      <w:pStyle w:val="Encabezado"/>
    </w:pPr>
  </w:p>
  <w:p w14:paraId="787E2267" w14:textId="77777777" w:rsidR="00D353C4" w:rsidRDefault="00D353C4">
    <w:pPr>
      <w:pStyle w:val="Encabezado"/>
    </w:pPr>
  </w:p>
  <w:p w14:paraId="4B1CD679" w14:textId="77777777" w:rsidR="00D353C4" w:rsidRDefault="00D353C4">
    <w:pPr>
      <w:pStyle w:val="Encabezado"/>
    </w:pPr>
  </w:p>
  <w:p w14:paraId="63CEA91D" w14:textId="77777777" w:rsidR="00D353C4" w:rsidRDefault="00D353C4">
    <w:pPr>
      <w:pStyle w:val="Encabezado"/>
    </w:pPr>
  </w:p>
  <w:p w14:paraId="095D1B0B" w14:textId="77777777" w:rsidR="00D353C4" w:rsidRDefault="00D353C4">
    <w:pPr>
      <w:pStyle w:val="Encabezado"/>
    </w:pPr>
  </w:p>
  <w:p w14:paraId="4EBC62CC" w14:textId="77777777" w:rsidR="00D353C4" w:rsidRDefault="00D353C4">
    <w:pPr>
      <w:pStyle w:val="Encabezado"/>
    </w:pPr>
  </w:p>
  <w:p w14:paraId="60517722" w14:textId="77777777" w:rsidR="00D353C4" w:rsidRDefault="00D353C4">
    <w:pPr>
      <w:pStyle w:val="Encabezado"/>
    </w:pPr>
  </w:p>
  <w:p w14:paraId="2C97F176" w14:textId="77777777" w:rsidR="00D353C4" w:rsidRDefault="00D353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52971"/>
    <w:multiLevelType w:val="hybridMultilevel"/>
    <w:tmpl w:val="7A4ADC66"/>
    <w:lvl w:ilvl="0" w:tplc="D15A28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9136F"/>
    <w:multiLevelType w:val="hybridMultilevel"/>
    <w:tmpl w:val="B3683FC8"/>
    <w:lvl w:ilvl="0" w:tplc="FD0AF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157304">
    <w:abstractNumId w:val="1"/>
  </w:num>
  <w:num w:numId="2" w16cid:durableId="194422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AC"/>
    <w:rsid w:val="000706C3"/>
    <w:rsid w:val="00097C30"/>
    <w:rsid w:val="000E68C4"/>
    <w:rsid w:val="00237809"/>
    <w:rsid w:val="00264859"/>
    <w:rsid w:val="002C014F"/>
    <w:rsid w:val="002C3F71"/>
    <w:rsid w:val="00436F51"/>
    <w:rsid w:val="004932C6"/>
    <w:rsid w:val="004B73E0"/>
    <w:rsid w:val="00507F62"/>
    <w:rsid w:val="005307C3"/>
    <w:rsid w:val="005B700F"/>
    <w:rsid w:val="005D1D24"/>
    <w:rsid w:val="00691042"/>
    <w:rsid w:val="006A406C"/>
    <w:rsid w:val="007651FB"/>
    <w:rsid w:val="007978BC"/>
    <w:rsid w:val="007A4568"/>
    <w:rsid w:val="00897297"/>
    <w:rsid w:val="008A4B14"/>
    <w:rsid w:val="008C3AE0"/>
    <w:rsid w:val="008C3FC1"/>
    <w:rsid w:val="009426DC"/>
    <w:rsid w:val="00952A47"/>
    <w:rsid w:val="009E1740"/>
    <w:rsid w:val="009E25A9"/>
    <w:rsid w:val="00A33AAC"/>
    <w:rsid w:val="00AA78D6"/>
    <w:rsid w:val="00AF60C6"/>
    <w:rsid w:val="00B057F8"/>
    <w:rsid w:val="00B61292"/>
    <w:rsid w:val="00B738D0"/>
    <w:rsid w:val="00BA49FD"/>
    <w:rsid w:val="00BE1696"/>
    <w:rsid w:val="00C127F0"/>
    <w:rsid w:val="00C41B32"/>
    <w:rsid w:val="00CC6DFE"/>
    <w:rsid w:val="00CC7B54"/>
    <w:rsid w:val="00D353C4"/>
    <w:rsid w:val="00DD21D0"/>
    <w:rsid w:val="00DF3838"/>
    <w:rsid w:val="00E2599E"/>
    <w:rsid w:val="00E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9F8A8"/>
  <w15:docId w15:val="{BBA0EA99-34AB-4158-B263-4C7311E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1D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353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53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5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3C4"/>
  </w:style>
  <w:style w:type="paragraph" w:styleId="Piedepgina">
    <w:name w:val="footer"/>
    <w:basedOn w:val="Normal"/>
    <w:link w:val="PiedepginaCar"/>
    <w:uiPriority w:val="99"/>
    <w:unhideWhenUsed/>
    <w:rsid w:val="00D35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3C4"/>
  </w:style>
  <w:style w:type="paragraph" w:styleId="Revisin">
    <w:name w:val="Revision"/>
    <w:hidden/>
    <w:uiPriority w:val="99"/>
    <w:semiHidden/>
    <w:rsid w:val="00942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dagarcia</dc:creator>
  <cp:keywords/>
  <dc:description/>
  <cp:lastModifiedBy>ADRIANA CALLEJAS ACEVEDO</cp:lastModifiedBy>
  <cp:revision>5</cp:revision>
  <dcterms:created xsi:type="dcterms:W3CDTF">2023-10-30T22:11:00Z</dcterms:created>
  <dcterms:modified xsi:type="dcterms:W3CDTF">2023-10-30T23:03:00Z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66412</vt:i4>
  </property>
</Properties>
</file>